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A8" w:rsidRPr="00455AEA" w:rsidRDefault="001213A8" w:rsidP="003333B0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937A5">
        <w:rPr>
          <w:rFonts w:ascii="Times New Roman" w:hAnsi="Times New Roman" w:cs="Times New Roman"/>
          <w:sz w:val="24"/>
          <w:szCs w:val="24"/>
        </w:rPr>
        <w:t xml:space="preserve"> </w:t>
      </w:r>
      <w:r w:rsidRPr="00455AEA">
        <w:rPr>
          <w:rFonts w:ascii="Times New Roman" w:hAnsi="Times New Roman" w:cs="Times New Roman"/>
          <w:b/>
          <w:bCs/>
          <w:sz w:val="24"/>
          <w:szCs w:val="24"/>
        </w:rPr>
        <w:t xml:space="preserve">25.10.2013      </w:t>
      </w:r>
      <w:r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455AEA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48"/>
        <w:gridCol w:w="4680"/>
      </w:tblGrid>
      <w:tr w:rsidR="001213A8" w:rsidRPr="00781D4E" w:rsidTr="00455AEA">
        <w:tc>
          <w:tcPr>
            <w:tcW w:w="10548" w:type="dxa"/>
          </w:tcPr>
          <w:p w:rsidR="001213A8" w:rsidRPr="00781D4E" w:rsidRDefault="001213A8" w:rsidP="00781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класс </w:t>
            </w:r>
          </w:p>
          <w:p w:rsidR="001213A8" w:rsidRPr="00781D4E" w:rsidRDefault="001213A8" w:rsidP="00781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Конспект урока введения новых знаний и способов действий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</w:p>
          <w:p w:rsidR="001213A8" w:rsidRPr="00781D4E" w:rsidRDefault="001213A8" w:rsidP="00455AEA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781D4E">
              <w:rPr>
                <w:rFonts w:ascii="Times New Roman" w:hAnsi="Times New Roman" w:cs="Times New Roman"/>
                <w:b/>
                <w:bCs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 w:rsidRPr="00781D4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81D4E">
              <w:rPr>
                <w:rFonts w:ascii="Times New Roman" w:hAnsi="Times New Roman" w:cs="Times New Roman"/>
                <w:lang w:eastAsia="ru-RU"/>
              </w:rPr>
              <w:t xml:space="preserve">познакомить еще с одним свойством сложения, основанным на группировке слагаемых; показать значение данного приема при вычислениях;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1D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формирование способности к построению алгоритма сочетательного свойства сложения и  умению применять его;</w:t>
            </w: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периметр многоугольников; развивать навыки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вычислительные навыки и умение решать задачи;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азвивать мышление и внимание;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оспитывать самостоятельность,  трудолюбие, любовь к предмету.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3A8" w:rsidRPr="00781D4E" w:rsidRDefault="001213A8" w:rsidP="00781D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Оборудование: 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карточки с заданием при работе в группе и самостоятельной работе,</w:t>
            </w: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3A8" w:rsidRPr="00781D4E" w:rsidRDefault="001213A8" w:rsidP="00781D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213A8" w:rsidRPr="00781D4E" w:rsidRDefault="001213A8" w:rsidP="00781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1213A8" w:rsidRPr="00781D4E" w:rsidRDefault="001213A8" w:rsidP="00781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Конспект  урока обобщения и систематизации знаний и способов действий.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: Таблица единиц массы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обобщить знания учащихся об отношениях между  изученными единицами массы через выполнение заданий    различного уровня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 создать благоприятные условия для обобщения и систематизации знаний учащихся о соотношении между единицами массы;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развивать вычислительные навыки, память, речь, мышление, умение работать самостоятельно,  делать выводы, объяснять, анализировать;</w:t>
            </w:r>
            <w:proofErr w:type="gramEnd"/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-   воспитывать бережное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хлебу </w:t>
            </w:r>
          </w:p>
          <w:p w:rsidR="001213A8" w:rsidRPr="00781D4E" w:rsidRDefault="001213A8" w:rsidP="0045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:  таблица единиц массы, учебник, 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заданием и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для проверки</w:t>
            </w:r>
          </w:p>
        </w:tc>
      </w:tr>
    </w:tbl>
    <w:p w:rsidR="001213A8" w:rsidRPr="00D74B94" w:rsidRDefault="001213A8" w:rsidP="00672BDF">
      <w:pPr>
        <w:tabs>
          <w:tab w:val="left" w:pos="5460"/>
          <w:tab w:val="left" w:pos="1228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 класс                                                                                                                       4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4536"/>
        <w:gridCol w:w="1985"/>
        <w:gridCol w:w="2835"/>
        <w:gridCol w:w="4430"/>
      </w:tblGrid>
      <w:tr w:rsidR="001213A8" w:rsidRPr="00781D4E" w:rsidTr="00C05C85">
        <w:tc>
          <w:tcPr>
            <w:tcW w:w="149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4536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УУД</w:t>
            </w:r>
          </w:p>
        </w:tc>
        <w:tc>
          <w:tcPr>
            <w:tcW w:w="443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Этапы урока</w:t>
            </w:r>
          </w:p>
        </w:tc>
      </w:tr>
      <w:tr w:rsidR="001213A8" w:rsidRPr="00781D4E" w:rsidTr="00C05C85">
        <w:tc>
          <w:tcPr>
            <w:tcW w:w="1490" w:type="dxa"/>
          </w:tcPr>
          <w:p w:rsidR="001213A8" w:rsidRPr="00781D4E" w:rsidRDefault="001213A8" w:rsidP="00781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1.Организационный </w:t>
            </w:r>
          </w:p>
          <w:p w:rsidR="001213A8" w:rsidRPr="00781D4E" w:rsidRDefault="001213A8" w:rsidP="00781D4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этап</w:t>
            </w:r>
          </w:p>
        </w:tc>
        <w:tc>
          <w:tcPr>
            <w:tcW w:w="4536" w:type="dxa"/>
          </w:tcPr>
          <w:p w:rsidR="001213A8" w:rsidRPr="00781D4E" w:rsidRDefault="001213A8" w:rsidP="005B1AFF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Включение в деловой ритм. Посмотрите к нам сегодня пришли гости. Влево право повернитесь. </w:t>
            </w: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Друг другу улыбнулись. И в работу окунулись. </w:t>
            </w:r>
          </w:p>
          <w:p w:rsidR="001213A8" w:rsidRPr="00781D4E" w:rsidRDefault="001213A8" w:rsidP="00781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Ученики проверяют свою готовность к уроку.</w:t>
            </w:r>
          </w:p>
          <w:p w:rsidR="001213A8" w:rsidRPr="00781D4E" w:rsidRDefault="001213A8" w:rsidP="00C05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настрой.</w:t>
            </w:r>
          </w:p>
        </w:tc>
        <w:tc>
          <w:tcPr>
            <w:tcW w:w="283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</w:t>
            </w: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роль обучающегося</w:t>
            </w:r>
          </w:p>
        </w:tc>
        <w:tc>
          <w:tcPr>
            <w:tcW w:w="4430" w:type="dxa"/>
          </w:tcPr>
          <w:p w:rsidR="001213A8" w:rsidRPr="00455AEA" w:rsidRDefault="001213A8" w:rsidP="00455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EA">
              <w:rPr>
                <w:rFonts w:ascii="Times New Roman" w:hAnsi="Times New Roman" w:cs="Times New Roman"/>
                <w:b/>
                <w:bCs/>
              </w:rPr>
              <w:t>1.Организационный       этап</w:t>
            </w:r>
          </w:p>
          <w:p w:rsidR="001213A8" w:rsidRPr="00781D4E" w:rsidRDefault="001213A8" w:rsidP="00672BDF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в деловой ритм. Посмотри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81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к нам сегодня пришли гости. Влево право повернись. </w:t>
            </w: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Друг другу улыбнулись. И в работу окунулись.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213A8" w:rsidRPr="00781D4E" w:rsidTr="00C05C85">
        <w:tc>
          <w:tcPr>
            <w:tcW w:w="1490" w:type="dxa"/>
          </w:tcPr>
          <w:p w:rsidR="001213A8" w:rsidRPr="00781D4E" w:rsidRDefault="001213A8" w:rsidP="00781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2.Постановка цели и задач </w:t>
            </w: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урока. Мотивация учебной деятельности </w:t>
            </w:r>
            <w:proofErr w:type="gram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A8" w:rsidRPr="00781D4E" w:rsidRDefault="001213A8" w:rsidP="00BA42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Начнем урок с девиза.</w:t>
            </w:r>
          </w:p>
          <w:p w:rsidR="001213A8" w:rsidRPr="00781D4E" w:rsidRDefault="001213A8" w:rsidP="00781D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Девиз (хором) «Все разведать, все узнать, легких тропок не искать!» </w:t>
            </w:r>
          </w:p>
          <w:p w:rsidR="001213A8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 согласным с данным утверждением? (ответы детей) Давайте сегодня отправимся в путь за новыми математическими знаниями и умениями.</w:t>
            </w: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Какое настроение вы принесли на урок, я узнаю по индикаторам настроения (ученики показывают картинку, соответствующую их настроению в начале урока)</w:t>
            </w:r>
          </w:p>
          <w:p w:rsidR="00C05C85" w:rsidRPr="00781D4E" w:rsidRDefault="00C05C85" w:rsidP="00C0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Устный счёт.</w:t>
            </w:r>
            <w:r w:rsidRPr="00781D4E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.                                               1. 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  <w:p w:rsidR="00C05C85" w:rsidRPr="00781D4E" w:rsidRDefault="00C05C85" w:rsidP="00C0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6+(3-2)=</w:t>
            </w:r>
          </w:p>
          <w:p w:rsidR="00C05C85" w:rsidRPr="00781D4E" w:rsidRDefault="00C05C85" w:rsidP="00C05C85">
            <w:pPr>
              <w:pStyle w:val="a5"/>
              <w:tabs>
                <w:tab w:val="left" w:pos="8135"/>
              </w:tabs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Г</w:t>
            </w:r>
            <w:r w:rsidRPr="00781D4E">
              <w:rPr>
                <w:i/>
                <w:iCs/>
              </w:rPr>
              <w:t>еометрический материал.</w:t>
            </w:r>
          </w:p>
          <w:p w:rsidR="00C05C85" w:rsidRPr="001006CE" w:rsidRDefault="00C05C85" w:rsidP="00C05C85">
            <w:pPr>
              <w:pStyle w:val="a5"/>
              <w:tabs>
                <w:tab w:val="left" w:pos="7260"/>
              </w:tabs>
              <w:ind w:left="83"/>
            </w:pPr>
            <w:r w:rsidRPr="001006CE">
              <w:t xml:space="preserve">Сколько изображено треугольников? </w:t>
            </w:r>
            <w:r>
              <w:t>4</w:t>
            </w:r>
            <w:r w:rsidRPr="001006CE">
              <w:t xml:space="preserve">  </w:t>
            </w:r>
          </w:p>
          <w:p w:rsidR="00C05C85" w:rsidRPr="00781D4E" w:rsidRDefault="00C05C85" w:rsidP="00C05C85">
            <w:pPr>
              <w:tabs>
                <w:tab w:val="left" w:pos="8135"/>
              </w:tabs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прямых углов?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C05C85" w:rsidRPr="00781D4E" w:rsidRDefault="00C05C85" w:rsidP="00C0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четырёхугольников?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05C85" w:rsidRPr="00781D4E" w:rsidRDefault="00C05C85" w:rsidP="00C05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Решите задачу: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задача на смекалку                                                                                             </w:t>
            </w:r>
          </w:p>
          <w:p w:rsidR="00C05C85" w:rsidRPr="00781D4E" w:rsidRDefault="00C05C85" w:rsidP="00C05C8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Росло 2 берёзы. На каждой по 5 веток. На каждоё ветке по 8 груш.</w:t>
            </w:r>
          </w:p>
          <w:p w:rsidR="00C05C85" w:rsidRPr="001474AA" w:rsidRDefault="00C05C85" w:rsidP="00C0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груш росло на дереве?  (на берёзе груши не</w:t>
            </w:r>
            <w:r w:rsidRPr="0078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4AA">
              <w:rPr>
                <w:rFonts w:ascii="Times New Roman" w:hAnsi="Times New Roman" w:cs="Times New Roman"/>
                <w:sz w:val="24"/>
                <w:szCs w:val="24"/>
              </w:rPr>
              <w:t>растут)</w:t>
            </w:r>
          </w:p>
          <w:p w:rsidR="00C05C85" w:rsidRPr="00781D4E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-Посмотрите на доску, какое сегодня число? (25 октября)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Что вы знаете об этом числе?(25 – это двузначное число, состоящие из 2десятков и 5  единиц,</w:t>
            </w:r>
            <w:proofErr w:type="gramEnd"/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предыдущие</w:t>
            </w:r>
            <w:proofErr w:type="gramEnd"/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число 24,  последующие 26.)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-Откройте тетради, запишите число, классная работа.  </w:t>
            </w:r>
            <w:r w:rsidRPr="00781D4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       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Каллиграфическая минутка.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Назовите число, которое состоит из трех единиц.(3)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Число</w:t>
            </w:r>
            <w:proofErr w:type="gramStart"/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котором 3 десятка, а количество единиц равно нулю.(30)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Пропишите в тетрадях строчку чисел 3 и 30, чередуя их.</w:t>
            </w: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C85" w:rsidRPr="00781D4E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Запись числа. Классная работа</w:t>
            </w: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коммуникативные: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правила ведения диалога, достаточно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 и точно выражают свои мысли,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стремятся развивать внимание, память, логическое мышление,</w:t>
            </w:r>
          </w:p>
        </w:tc>
        <w:tc>
          <w:tcPr>
            <w:tcW w:w="443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Постановка цели и задач уроков. Мотивация учебной деятельности</w:t>
            </w:r>
          </w:p>
          <w:p w:rsidR="001213A8" w:rsidRPr="00781D4E" w:rsidRDefault="001213A8" w:rsidP="00672B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Начнем урок с девиза.</w:t>
            </w:r>
          </w:p>
          <w:p w:rsidR="001213A8" w:rsidRPr="00781D4E" w:rsidRDefault="001213A8" w:rsidP="00781D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Девиз  «Все разведать, все узнать, легких тропок не искать!» </w:t>
            </w: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Ты согласен с данным утверждением? (ответы детей) Давай сегодня отправимся в путь за новыми математическими знаниями и умениями.</w:t>
            </w:r>
          </w:p>
          <w:p w:rsidR="00C05C85" w:rsidRPr="00781D4E" w:rsidRDefault="00C05C85" w:rsidP="00C05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Устный счёт.</w:t>
            </w:r>
          </w:p>
          <w:p w:rsidR="00C05C85" w:rsidRPr="00455AEA" w:rsidRDefault="00C05C85" w:rsidP="00C0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A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                  1.  </w:t>
            </w:r>
            <w:r w:rsidRPr="00455AEA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  <w:p w:rsidR="00C05C85" w:rsidRPr="00455AEA" w:rsidRDefault="00C05C85" w:rsidP="00C05C85">
            <w:pPr>
              <w:pStyle w:val="a5"/>
              <w:tabs>
                <w:tab w:val="left" w:pos="7260"/>
              </w:tabs>
            </w:pPr>
            <w:r w:rsidRPr="00455AEA">
              <w:t>600-120:(4+2)=</w:t>
            </w:r>
          </w:p>
          <w:p w:rsidR="00C05C85" w:rsidRPr="00781D4E" w:rsidRDefault="00C05C85" w:rsidP="00C05C85">
            <w:pPr>
              <w:pStyle w:val="a5"/>
              <w:tabs>
                <w:tab w:val="left" w:pos="8135"/>
              </w:tabs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Г</w:t>
            </w:r>
            <w:r w:rsidRPr="00781D4E">
              <w:rPr>
                <w:i/>
                <w:iCs/>
              </w:rPr>
              <w:t>еометрический материал.</w:t>
            </w:r>
          </w:p>
          <w:p w:rsidR="00C05C85" w:rsidRPr="00781D4E" w:rsidRDefault="00C05C85" w:rsidP="00C05C85">
            <w:pPr>
              <w:tabs>
                <w:tab w:val="left" w:pos="7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Сколько изображено треугольников?     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Назови их</w:t>
            </w:r>
          </w:p>
          <w:p w:rsidR="00C05C85" w:rsidRPr="00781D4E" w:rsidRDefault="00C05C85" w:rsidP="00C05C85">
            <w:pPr>
              <w:tabs>
                <w:tab w:val="left" w:pos="8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Сколько прямых углов?                         (5)</w:t>
            </w:r>
          </w:p>
          <w:p w:rsidR="00C05C85" w:rsidRPr="00781D4E" w:rsidRDefault="00C05C85" w:rsidP="00C05C8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четырёхугольников?                    (1) </w:t>
            </w:r>
          </w:p>
          <w:p w:rsidR="00C05C85" w:rsidRPr="00781D4E" w:rsidRDefault="00C05C85" w:rsidP="00C05C8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Решить задачу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5C85" w:rsidRPr="00781D4E" w:rsidRDefault="00C05C85" w:rsidP="00C05C8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Заяц – 3000г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- ? 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  <w:p w:rsidR="00C05C85" w:rsidRPr="00781D4E" w:rsidRDefault="00C05C85" w:rsidP="00C05C8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Слон – 4000 -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C05C85" w:rsidRPr="00781D4E" w:rsidRDefault="00C05C85" w:rsidP="00C05C8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Белый медведь – 1т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- ? 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  <w:p w:rsidR="00C05C85" w:rsidRPr="00781D4E" w:rsidRDefault="00C05C85" w:rsidP="00C0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, г, </w:t>
            </w:r>
            <w:proofErr w:type="spell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т – это единицы чего (массы)  </w:t>
            </w:r>
          </w:p>
          <w:p w:rsidR="00C05C85" w:rsidRPr="00781D4E" w:rsidRDefault="00C05C85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-Посмотри на доску, какое сегодня число? (25 октября)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Что ты знаешь об этом числе?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Чётное или нечётное это число? (чётное)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Какую часть от сотни составляет?(1/4)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Сколько это суток?(1 сутки и 1 час)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-Открой  тетрадь, запиши  число, классная работа. </w:t>
            </w:r>
            <w:r w:rsidRPr="00781D4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           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81D4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81D4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Каллиграфическая минутка.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Назовите число, которое состоит из трех единиц.(3)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Число, в котором 3 десятка, а количество единиц равно нулю.(30)</w:t>
            </w:r>
          </w:p>
          <w:p w:rsidR="001213A8" w:rsidRPr="00781D4E" w:rsidRDefault="001213A8" w:rsidP="00C0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Пропишите в тетрадях строчку чисел 3 и 30, чередуя их.</w:t>
            </w:r>
            <w:r w:rsidRPr="00781D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13A8" w:rsidRPr="00781D4E" w:rsidTr="00C05C85">
        <w:tc>
          <w:tcPr>
            <w:tcW w:w="149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3.Актуализация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знаний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сейчас посмотрите на доску</w:t>
            </w:r>
          </w:p>
          <w:p w:rsidR="001213A8" w:rsidRDefault="001213A8" w:rsidP="00781D4E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5+3    3+5           </w:t>
            </w:r>
          </w:p>
          <w:p w:rsidR="001213A8" w:rsidRPr="00781D4E" w:rsidRDefault="001213A8" w:rsidP="001474A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5+3+2=            (5+3)+2=               5+(3+2)=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Что общего и чем различаются эти выражения?</w:t>
            </w:r>
          </w:p>
          <w:p w:rsidR="001213A8" w:rsidRPr="00781D4E" w:rsidRDefault="001213A8" w:rsidP="001474A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D4E">
              <w:rPr>
                <w:rFonts w:ascii="Times New Roman" w:hAnsi="Times New Roman" w:cs="Times New Roman"/>
                <w:color w:val="000000"/>
                <w:lang w:eastAsia="ru-RU"/>
              </w:rPr>
              <w:t>– Какой способ показался вам более удобным?</w:t>
            </w:r>
          </w:p>
          <w:p w:rsidR="001213A8" w:rsidRPr="00781D4E" w:rsidRDefault="001213A8" w:rsidP="00781D4E">
            <w:pPr>
              <w:spacing w:after="0" w:line="240" w:lineRule="atLeas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-Кто догадался, чем будем заниматься на уроке?</w:t>
            </w:r>
          </w:p>
          <w:p w:rsidR="001213A8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Сегодня на уроке вы познакомитесь со свойствами сложения и научитесь находить значения выражений, используя свойства сложения.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тему и цель урока, определяют задачи</w:t>
            </w:r>
          </w:p>
        </w:tc>
        <w:tc>
          <w:tcPr>
            <w:tcW w:w="283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 урока, соотнося то, что уже известно, и то, что неизвестно и предстоит узнать; прогнозируют результат деятельности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познавательную цель, выделяют необходимую информацию</w:t>
            </w:r>
          </w:p>
          <w:p w:rsidR="001213A8" w:rsidRPr="00781D4E" w:rsidRDefault="001213A8" w:rsidP="00D74B94">
            <w:pPr>
              <w:pStyle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1213A8" w:rsidRPr="00781D4E" w:rsidRDefault="001213A8" w:rsidP="00781D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уметь 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Актуализация и фиксирование затруднений в учебном процессе.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Предлагаю записать таблицу в тетрадь, а затем поработать по вариантам (на выбор) по теме урока.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1 – вариант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Задание: подбери соответствующую единицу измерения массы и запиши её.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Яблоко – 150…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Портфель – 3…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Цистерна молока – 2…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Слон – 5…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2 – вариант: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переведи из крупных единиц массы 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мелкие и наоборот.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Велосипед – 12 кг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- ? 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Мотоцикл – 150 кг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- ? 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1213A8" w:rsidRPr="00781D4E" w:rsidTr="00C05C85">
        <w:tc>
          <w:tcPr>
            <w:tcW w:w="149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4.Первичное усвоение новых знаний.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213A8" w:rsidRPr="00781D4E" w:rsidRDefault="001213A8" w:rsidP="00781D4E">
            <w:pPr>
              <w:spacing w:after="0" w:line="240" w:lineRule="atLeas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Знакомство с новым материалом </w:t>
            </w:r>
          </w:p>
          <w:p w:rsidR="001213A8" w:rsidRPr="00781D4E" w:rsidRDefault="001213A8" w:rsidP="00781D4E">
            <w:pPr>
              <w:spacing w:after="0" w:line="240" w:lineRule="atLeas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Рассмотрите сумму чисел, записанную на доске.</w:t>
            </w:r>
          </w:p>
          <w:p w:rsidR="001213A8" w:rsidRPr="00781D4E" w:rsidRDefault="001213A8" w:rsidP="00781D4E">
            <w:pPr>
              <w:pStyle w:val="ParagraphStyle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4E">
              <w:rPr>
                <w:rFonts w:ascii="Times New Roman" w:hAnsi="Times New Roman" w:cs="Times New Roman"/>
                <w:lang w:eastAsia="ru-RU"/>
              </w:rPr>
              <w:t>1 + 9 + 5                    2 + 7 + 3                     6 + 1 + 9</w:t>
            </w:r>
          </w:p>
          <w:p w:rsidR="001213A8" w:rsidRPr="00781D4E" w:rsidRDefault="001213A8" w:rsidP="00781D4E">
            <w:pPr>
              <w:spacing w:after="0" w:line="240" w:lineRule="atLeas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Давайте вспомним имена всех чисел в данном выражении.</w:t>
            </w:r>
          </w:p>
          <w:p w:rsidR="001213A8" w:rsidRPr="00781D4E" w:rsidRDefault="001213A8" w:rsidP="00781D4E">
            <w:pPr>
              <w:spacing w:after="0" w:line="240" w:lineRule="atLeas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Как по- </w:t>
            </w:r>
            <w:proofErr w:type="gramStart"/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разному</w:t>
            </w:r>
            <w:proofErr w:type="gramEnd"/>
            <w:r w:rsidRPr="00781D4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можно найти значение данной суммы?</w:t>
            </w:r>
          </w:p>
          <w:p w:rsidR="001213A8" w:rsidRPr="00781D4E" w:rsidRDefault="001213A8" w:rsidP="00781D4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1D4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Ученики выбирают </w:t>
            </w:r>
            <w:r w:rsidRPr="00781D4E">
              <w:rPr>
                <w:rFonts w:ascii="Times New Roman" w:hAnsi="Times New Roman" w:cs="Times New Roman"/>
                <w:i/>
                <w:iCs/>
                <w:lang w:eastAsia="ru-RU"/>
              </w:rPr>
              <w:t>наиболее</w:t>
            </w:r>
            <w:r w:rsidRPr="00781D4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удобный способ решения выражений.</w:t>
            </w:r>
          </w:p>
          <w:p w:rsidR="001213A8" w:rsidRPr="00781D4E" w:rsidRDefault="001213A8" w:rsidP="00781D4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1D4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Например:</w:t>
            </w:r>
          </w:p>
          <w:p w:rsidR="001213A8" w:rsidRPr="00781D4E" w:rsidRDefault="001213A8" w:rsidP="00781D4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D4E">
              <w:rPr>
                <w:rFonts w:ascii="Times New Roman" w:hAnsi="Times New Roman" w:cs="Times New Roman"/>
                <w:color w:val="000000"/>
                <w:lang w:eastAsia="ru-RU"/>
              </w:rPr>
              <w:t>(1 + 9) + 5 = 10 + 5 = 15</w:t>
            </w:r>
          </w:p>
          <w:p w:rsidR="001213A8" w:rsidRPr="00781D4E" w:rsidRDefault="001213A8" w:rsidP="00781D4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D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2 + (7 + 3) = 2 + 10 = 12 </w:t>
            </w:r>
          </w:p>
          <w:p w:rsidR="001213A8" w:rsidRPr="00781D4E" w:rsidRDefault="001213A8" w:rsidP="00781D4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D4E">
              <w:rPr>
                <w:rFonts w:ascii="Times New Roman" w:hAnsi="Times New Roman" w:cs="Times New Roman"/>
                <w:color w:val="000000"/>
                <w:lang w:eastAsia="ru-RU"/>
              </w:rPr>
              <w:t>6 + (1 + 9) = 6 + 10 = 16</w:t>
            </w:r>
          </w:p>
          <w:p w:rsidR="001213A8" w:rsidRPr="00781D4E" w:rsidRDefault="001213A8" w:rsidP="00781D4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1D4E">
              <w:rPr>
                <w:rFonts w:ascii="Times New Roman" w:hAnsi="Times New Roman" w:cs="Times New Roman"/>
                <w:lang w:eastAsia="ru-RU"/>
              </w:rPr>
              <w:t xml:space="preserve">– Сформулируйте вывод и сравните его с правилом, данным в учебнике </w:t>
            </w:r>
            <w:r w:rsidRPr="00781D4E">
              <w:rPr>
                <w:rFonts w:ascii="Times New Roman" w:hAnsi="Times New Roman" w:cs="Times New Roman"/>
                <w:i/>
                <w:iCs/>
                <w:lang w:eastAsia="ru-RU"/>
              </w:rPr>
              <w:t>(с. 44).</w:t>
            </w:r>
            <w:r w:rsidRPr="00781D4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– Подумайте, правильно ли будет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сказать: </w:t>
            </w: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нужно сложить несколько чисел, то их можно складывать в любом порядке, значение суммы при этом не изменится.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(Да.)</w:t>
            </w: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объяснение, следят за демонстрацией. Отвечают на вопросы учителя, формулируют собственные вопросы</w:t>
            </w:r>
          </w:p>
        </w:tc>
        <w:tc>
          <w:tcPr>
            <w:tcW w:w="283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алгоритм деятельности; анализируют объекты с целью выделения существенных признаков, сравнивают их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 диалог (отвечать на вопросы, задавать вопросы, уточнять 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-планировать свою деятельность по решению учебной задачи во внешней речи;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Обобщение и систематизация знаний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Подготовка </w:t>
            </w:r>
            <w:proofErr w:type="gram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обобщенной деятельности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Воспроизведение на новом уровн</w:t>
            </w:r>
            <w:proofErr w:type="gram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переформулированные вопросы)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учебнику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(стр. 50 № 244)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Прочитай.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Что это? О чём? Что предлагаешь сделать? (Разбор задачи, запись решения в тетрадь по действиям с использованием рисунка)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Решение: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1) (6 + 12) ∙ 3 = 54 (т)  - хлеба выпекают за 1 сутки.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2) 54 ∙ 10 = 540 (т) – хлеба выпекают за 10 суток.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Ответили ли мы на вопрос задачи? Докажи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можем ли мы перевести 540 т в </w:t>
            </w:r>
            <w:proofErr w:type="spell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? в 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? Переведи устно.</w:t>
            </w:r>
          </w:p>
          <w:p w:rsidR="001213A8" w:rsidRPr="00781D4E" w:rsidRDefault="001213A8" w:rsidP="00C05C8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Какие знания и умения помогли в работе?</w:t>
            </w:r>
          </w:p>
        </w:tc>
      </w:tr>
      <w:tr w:rsidR="001213A8" w:rsidRPr="00781D4E" w:rsidTr="00C05C85">
        <w:tc>
          <w:tcPr>
            <w:tcW w:w="149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Физминутка</w:t>
            </w:r>
            <w:proofErr w:type="spell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213A8" w:rsidRPr="00781D4E" w:rsidRDefault="001213A8" w:rsidP="00781D4E">
            <w:pPr>
              <w:spacing w:after="0" w:line="240" w:lineRule="atLeas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Выполняют движения, проговаривая</w:t>
            </w:r>
          </w:p>
        </w:tc>
        <w:tc>
          <w:tcPr>
            <w:tcW w:w="283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УУД: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 здорового образа жизни через включение в  </w:t>
            </w:r>
            <w:proofErr w:type="spell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деятельность;</w:t>
            </w:r>
          </w:p>
        </w:tc>
        <w:tc>
          <w:tcPr>
            <w:tcW w:w="443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213A8" w:rsidRPr="00781D4E" w:rsidTr="00C05C85">
        <w:tc>
          <w:tcPr>
            <w:tcW w:w="149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5.Первичная проверка понимания.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213A8" w:rsidRPr="00781D4E" w:rsidRDefault="001213A8" w:rsidP="00781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учебнику</w:t>
            </w:r>
          </w:p>
          <w:p w:rsidR="001213A8" w:rsidRPr="00781D4E" w:rsidRDefault="001213A8" w:rsidP="0078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 47 №1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По-очереди у доски 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выполняют №1с47, проговаривая удобный способ нахождения суммы</w:t>
            </w:r>
          </w:p>
        </w:tc>
        <w:tc>
          <w:tcPr>
            <w:tcW w:w="2835" w:type="dxa"/>
          </w:tcPr>
          <w:p w:rsidR="001213A8" w:rsidRPr="00781D4E" w:rsidRDefault="001213A8" w:rsidP="00781D4E">
            <w:pPr>
              <w:pStyle w:val="ParagraphStyle"/>
              <w:ind w:firstLine="36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81D4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781D4E">
              <w:rPr>
                <w:rFonts w:ascii="Times New Roman" w:hAnsi="Times New Roman" w:cs="Times New Roman"/>
                <w:lang w:eastAsia="ru-RU"/>
              </w:rPr>
              <w:t xml:space="preserve"> структурируют знания, анализируют объекты с целью выделения существенных признаков, сравнивают их, устанавливают причинно-следственные связи; </w:t>
            </w:r>
            <w:r w:rsidRPr="00781D4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781D4E">
              <w:rPr>
                <w:rFonts w:ascii="Times New Roman" w:hAnsi="Times New Roman" w:cs="Times New Roman"/>
                <w:lang w:eastAsia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443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5.Применение знаний и умений в новой ситуации </w:t>
            </w:r>
          </w:p>
          <w:p w:rsidR="001213A8" w:rsidRPr="00781D4E" w:rsidRDefault="001213A8" w:rsidP="001474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выполнение № 245 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с. 50 .</w:t>
            </w:r>
          </w:p>
          <w:p w:rsidR="001213A8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объясни, что обозначают выражения: 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10 + 48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10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(50 – 48)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10   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Могут ли единицы массы присутствовать в задачах?</w:t>
            </w:r>
          </w:p>
          <w:p w:rsidR="001213A8" w:rsidRPr="00781D4E" w:rsidRDefault="001213A8" w:rsidP="00781D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О чём были обе задачи? (О хлебе).</w:t>
            </w:r>
          </w:p>
          <w:p w:rsidR="001213A8" w:rsidRPr="001474AA" w:rsidRDefault="001213A8" w:rsidP="001474AA">
            <w:pPr>
              <w:pStyle w:val="ParagraphStyle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474AA">
              <w:rPr>
                <w:rFonts w:ascii="Times New Roman" w:hAnsi="Times New Roman" w:cs="Times New Roman"/>
                <w:lang w:eastAsia="ru-RU"/>
              </w:rPr>
              <w:t>- Как нужно относиться к хлебу, чтобы он всегда был на нашем столе?</w:t>
            </w:r>
          </w:p>
        </w:tc>
      </w:tr>
      <w:tr w:rsidR="001213A8" w:rsidRPr="00781D4E" w:rsidTr="00C05C85">
        <w:tc>
          <w:tcPr>
            <w:tcW w:w="149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Первичное закрепление.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213A8" w:rsidRPr="00781D4E" w:rsidRDefault="001213A8" w:rsidP="00781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в паре.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адание в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213A8" w:rsidRPr="00781D4E" w:rsidRDefault="001213A8" w:rsidP="0078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1474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глаз</w:t>
            </w:r>
          </w:p>
          <w:p w:rsidR="001213A8" w:rsidRPr="00781D4E" w:rsidRDefault="001213A8" w:rsidP="0014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А сейчас самостоятельно нужно найти периметр  треугольника. Давайте вспомним правило.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геометрическим материалом.     </w:t>
            </w:r>
            <w:r w:rsidRPr="00781D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С.46№2                     </w:t>
            </w:r>
          </w:p>
          <w:p w:rsidR="001213A8" w:rsidRPr="00781D4E" w:rsidRDefault="001213A8" w:rsidP="00781D4E">
            <w:pPr>
              <w:tabs>
                <w:tab w:val="center" w:pos="4482"/>
                <w:tab w:val="left" w:pos="69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Проверка на доске</w:t>
            </w:r>
          </w:p>
          <w:p w:rsidR="001213A8" w:rsidRPr="00781D4E" w:rsidRDefault="001213A8" w:rsidP="00781D4E">
            <w:pPr>
              <w:tabs>
                <w:tab w:val="center" w:pos="4482"/>
                <w:tab w:val="left" w:pos="6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и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Работа в группе</w:t>
            </w: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работа по карточке  «Шифровка» найти значение числового выражения и расположив их в порядке возрастания, составить слово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получилось? 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Что это такое?</w:t>
            </w: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в рабочей тетради с. 35 №21 (2)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Повторяют ранее изученный материал- нахождение периметра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Сверяют работу по образцу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Находят значения выражений и составляют слова: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2835" w:type="dxa"/>
          </w:tcPr>
          <w:p w:rsidR="001213A8" w:rsidRPr="00781D4E" w:rsidRDefault="001213A8" w:rsidP="00D74B9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</w:t>
            </w:r>
            <w:proofErr w:type="gramStart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1213A8" w:rsidRPr="00781D4E" w:rsidRDefault="001213A8" w:rsidP="001474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1213A8" w:rsidRPr="00781D4E" w:rsidRDefault="001213A8" w:rsidP="00D74B9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1213A8" w:rsidRPr="00781D4E" w:rsidRDefault="001213A8" w:rsidP="00781D4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1213A8" w:rsidRPr="00781D4E" w:rsidRDefault="001213A8" w:rsidP="00781D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-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1213A8" w:rsidRPr="00781D4E" w:rsidRDefault="001213A8" w:rsidP="00781D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-планировать свою деятельность по решению учебной задачи во внешней речи;</w:t>
            </w:r>
          </w:p>
        </w:tc>
        <w:tc>
          <w:tcPr>
            <w:tcW w:w="443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6.Контроль усвоения, обсуждение допущенных ошибок и их коррекция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1474AA" w:rsidRDefault="001213A8" w:rsidP="00D74B94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7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модульной карточке</w:t>
            </w:r>
            <w:r w:rsidRPr="001474AA">
              <w:rPr>
                <w:rFonts w:ascii="Times New Roman" w:hAnsi="Times New Roman" w:cs="Times New Roman"/>
                <w:sz w:val="24"/>
                <w:szCs w:val="24"/>
              </w:rPr>
              <w:t xml:space="preserve"> с самостоятельным выбором задания по модульной карточке (МК).</w:t>
            </w:r>
          </w:p>
        </w:tc>
      </w:tr>
      <w:tr w:rsidR="001213A8" w:rsidRPr="00781D4E" w:rsidTr="00C05C85">
        <w:tc>
          <w:tcPr>
            <w:tcW w:w="1490" w:type="dxa"/>
          </w:tcPr>
          <w:p w:rsidR="00C05C85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</w:t>
            </w:r>
            <w:proofErr w:type="spellEnd"/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ция о </w:t>
            </w:r>
            <w:proofErr w:type="spell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инструктаж по его выполнению</w:t>
            </w:r>
          </w:p>
        </w:tc>
        <w:tc>
          <w:tcPr>
            <w:tcW w:w="4536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с.46 №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1 (3 ученика весь номер и 2 ученика 2 столбик)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7.Анализ  и формулирование выводов  по изученному материалу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таблице</w:t>
            </w:r>
          </w:p>
        </w:tc>
      </w:tr>
      <w:tr w:rsidR="001213A8" w:rsidRPr="00781D4E" w:rsidTr="00C05C85">
        <w:tc>
          <w:tcPr>
            <w:tcW w:w="149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Рефлексия. Подведение итогов </w:t>
            </w: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213A8" w:rsidRPr="00781D4E" w:rsidRDefault="001213A8" w:rsidP="00147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- Какую тему на уроке мы сегодня изучили? </w:t>
            </w:r>
          </w:p>
          <w:p w:rsidR="001213A8" w:rsidRPr="00781D4E" w:rsidRDefault="001213A8" w:rsidP="00781D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1474A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D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Чему научил вас урок? Чем важны приобретенные сегодня знания? </w:t>
            </w:r>
          </w:p>
          <w:p w:rsidR="001213A8" w:rsidRPr="00781D4E" w:rsidRDefault="001213A8" w:rsidP="001474A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D4E">
              <w:rPr>
                <w:rFonts w:ascii="Times New Roman" w:hAnsi="Times New Roman" w:cs="Times New Roman"/>
                <w:color w:val="000000"/>
                <w:lang w:eastAsia="ru-RU"/>
              </w:rPr>
              <w:t>– Какова ваша роль на уроке?</w:t>
            </w:r>
          </w:p>
          <w:p w:rsidR="001213A8" w:rsidRPr="00781D4E" w:rsidRDefault="001213A8" w:rsidP="00781D4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1213A8" w:rsidRPr="00781D4E" w:rsidRDefault="001213A8" w:rsidP="0078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урока.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Урок подошёл к концу. Все работали активно, старались. Спасибо за урок</w:t>
            </w:r>
          </w:p>
          <w:p w:rsidR="001213A8" w:rsidRPr="00781D4E" w:rsidRDefault="001213A8" w:rsidP="0078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мнения</w:t>
            </w:r>
          </w:p>
        </w:tc>
        <w:tc>
          <w:tcPr>
            <w:tcW w:w="2835" w:type="dxa"/>
          </w:tcPr>
          <w:p w:rsidR="001213A8" w:rsidRPr="00781D4E" w:rsidRDefault="001213A8" w:rsidP="00781D4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1213A8" w:rsidRPr="00781D4E" w:rsidRDefault="001213A8" w:rsidP="00781D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1213A8" w:rsidRPr="00781D4E" w:rsidRDefault="001213A8" w:rsidP="00781D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:rsidR="001213A8" w:rsidRPr="00781D4E" w:rsidRDefault="001213A8" w:rsidP="00781D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и осознавать то, что уже усвоено; </w:t>
            </w:r>
          </w:p>
          <w:p w:rsidR="001213A8" w:rsidRPr="00781D4E" w:rsidRDefault="001213A8" w:rsidP="00781D4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1213A8" w:rsidRPr="00781D4E" w:rsidRDefault="001213A8" w:rsidP="00781D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81D4E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1213A8" w:rsidRPr="00781D4E" w:rsidRDefault="001213A8" w:rsidP="00781D4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1213A8" w:rsidRPr="00781D4E" w:rsidRDefault="001213A8" w:rsidP="0078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8.Рефлексия</w:t>
            </w:r>
          </w:p>
          <w:p w:rsidR="001213A8" w:rsidRPr="00781D4E" w:rsidRDefault="001213A8" w:rsidP="001474A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781D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Чему научил урок? </w:t>
            </w:r>
          </w:p>
          <w:p w:rsidR="001213A8" w:rsidRPr="00781D4E" w:rsidRDefault="001213A8" w:rsidP="001474A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781D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Чем важны приобретенные сегодня знания? </w:t>
            </w:r>
          </w:p>
          <w:p w:rsidR="001213A8" w:rsidRPr="00781D4E" w:rsidRDefault="001213A8" w:rsidP="001474A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D4E">
              <w:rPr>
                <w:rFonts w:ascii="Times New Roman" w:hAnsi="Times New Roman" w:cs="Times New Roman"/>
                <w:color w:val="000000"/>
                <w:lang w:eastAsia="ru-RU"/>
              </w:rPr>
              <w:t>– Какова роль на уроке?</w:t>
            </w:r>
          </w:p>
          <w:p w:rsidR="001213A8" w:rsidRPr="00781D4E" w:rsidRDefault="001213A8" w:rsidP="00781D4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Д/</w:t>
            </w:r>
            <w:proofErr w:type="spellStart"/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spellEnd"/>
          </w:p>
          <w:p w:rsidR="001213A8" w:rsidRPr="00781D4E" w:rsidRDefault="001213A8" w:rsidP="00781D4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1D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С.50  №248, 242</w:t>
            </w:r>
          </w:p>
        </w:tc>
      </w:tr>
    </w:tbl>
    <w:p w:rsidR="001213A8" w:rsidRDefault="001213A8" w:rsidP="003333B0">
      <w:pPr>
        <w:rPr>
          <w:rFonts w:ascii="Times New Roman" w:hAnsi="Times New Roman" w:cs="Times New Roman"/>
          <w:b/>
          <w:bCs/>
        </w:rPr>
      </w:pPr>
    </w:p>
    <w:p w:rsidR="001213A8" w:rsidRDefault="001213A8" w:rsidP="003333B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13A8" w:rsidRDefault="001213A8">
      <w:pPr>
        <w:rPr>
          <w:rFonts w:cs="Times New Roman"/>
        </w:rPr>
      </w:pPr>
    </w:p>
    <w:sectPr w:rsidR="001213A8" w:rsidSect="003333B0">
      <w:pgSz w:w="16838" w:h="11906" w:orient="landscape"/>
      <w:pgMar w:top="624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2D4"/>
    <w:multiLevelType w:val="hybridMultilevel"/>
    <w:tmpl w:val="46C4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75AF"/>
    <w:multiLevelType w:val="multilevel"/>
    <w:tmpl w:val="37BC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D1037"/>
    <w:multiLevelType w:val="multilevel"/>
    <w:tmpl w:val="7A7A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C710A"/>
    <w:multiLevelType w:val="multilevel"/>
    <w:tmpl w:val="A7B2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02520"/>
    <w:multiLevelType w:val="hybridMultilevel"/>
    <w:tmpl w:val="46C4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3B0"/>
    <w:rsid w:val="00021BD6"/>
    <w:rsid w:val="00064639"/>
    <w:rsid w:val="000937A5"/>
    <w:rsid w:val="000E4C86"/>
    <w:rsid w:val="001006CE"/>
    <w:rsid w:val="001213A8"/>
    <w:rsid w:val="001474AA"/>
    <w:rsid w:val="00174EEA"/>
    <w:rsid w:val="00247CFE"/>
    <w:rsid w:val="003333B0"/>
    <w:rsid w:val="003A14A7"/>
    <w:rsid w:val="003B3B00"/>
    <w:rsid w:val="004315ED"/>
    <w:rsid w:val="00455AEA"/>
    <w:rsid w:val="004C5B7B"/>
    <w:rsid w:val="005001F2"/>
    <w:rsid w:val="005B1AFF"/>
    <w:rsid w:val="00605BF6"/>
    <w:rsid w:val="006131B3"/>
    <w:rsid w:val="0063160B"/>
    <w:rsid w:val="00672BDF"/>
    <w:rsid w:val="00673816"/>
    <w:rsid w:val="006C67FE"/>
    <w:rsid w:val="006D1FFB"/>
    <w:rsid w:val="006E4EE9"/>
    <w:rsid w:val="007002D9"/>
    <w:rsid w:val="00781D4E"/>
    <w:rsid w:val="00897720"/>
    <w:rsid w:val="009C5D82"/>
    <w:rsid w:val="00BA42BF"/>
    <w:rsid w:val="00BA67BC"/>
    <w:rsid w:val="00C05748"/>
    <w:rsid w:val="00C05C85"/>
    <w:rsid w:val="00CA27C6"/>
    <w:rsid w:val="00CD47A9"/>
    <w:rsid w:val="00D74B94"/>
    <w:rsid w:val="00DB11FC"/>
    <w:rsid w:val="00E9736E"/>
    <w:rsid w:val="00EC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B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33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3333B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 Spacing"/>
    <w:uiPriority w:val="99"/>
    <w:qFormat/>
    <w:rsid w:val="005B1AFF"/>
    <w:rPr>
      <w:rFonts w:cs="Calibri"/>
      <w:lang w:eastAsia="en-US"/>
    </w:rPr>
  </w:style>
  <w:style w:type="paragraph" w:customStyle="1" w:styleId="1">
    <w:name w:val="Без интервала1"/>
    <w:link w:val="NoSpacingChar"/>
    <w:uiPriority w:val="99"/>
    <w:rsid w:val="006E4EE9"/>
    <w:rPr>
      <w:rFonts w:eastAsia="Times New Roman" w:cs="Calibri"/>
    </w:rPr>
  </w:style>
  <w:style w:type="character" w:customStyle="1" w:styleId="NoSpacingChar">
    <w:name w:val="No Spacing Char"/>
    <w:link w:val="1"/>
    <w:uiPriority w:val="99"/>
    <w:locked/>
    <w:rsid w:val="006E4EE9"/>
    <w:rPr>
      <w:rFonts w:ascii="Calibri" w:hAnsi="Calibri" w:cs="Calibri"/>
      <w:sz w:val="22"/>
      <w:szCs w:val="22"/>
      <w:lang w:eastAsia="ru-RU"/>
    </w:rPr>
  </w:style>
  <w:style w:type="paragraph" w:styleId="a5">
    <w:name w:val="List Paragraph"/>
    <w:basedOn w:val="a"/>
    <w:uiPriority w:val="99"/>
    <w:qFormat/>
    <w:rsid w:val="00CA27C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1440</Words>
  <Characters>9762</Characters>
  <Application>Microsoft Office Word</Application>
  <DocSecurity>0</DocSecurity>
  <Lines>81</Lines>
  <Paragraphs>22</Paragraphs>
  <ScaleCrop>false</ScaleCrop>
  <Company>Grizli777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Учитель</cp:lastModifiedBy>
  <cp:revision>11</cp:revision>
  <cp:lastPrinted>2013-10-23T08:50:00Z</cp:lastPrinted>
  <dcterms:created xsi:type="dcterms:W3CDTF">2010-05-22T23:34:00Z</dcterms:created>
  <dcterms:modified xsi:type="dcterms:W3CDTF">2013-10-23T09:06:00Z</dcterms:modified>
</cp:coreProperties>
</file>